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التهامي 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التهامي الوزاني
</w:t>
      </w:r>
    </w:p>
    <w:p>
      <w:pPr/>
      <w:r>
        <w:rPr/>
        <w:t xml:space="preserve">التهامي الوزاني  محمد التهامي بن عبد الله الحسني الوزاني، أبو عبد الله: أديب متصوف من أهل (وزان) في المغرب. صنف كتبا، منها (المغرب الجاهلي - ط) و (الزاوية - ط) الجزء الاول منه، في ترجمته لنفسه ودخوله في التصوف. وإليه تنسب (الطريقة التهامية)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2026-10-03T16:34:39+03:00</dcterms:created>
  <dcterms:modified xsi:type="dcterms:W3CDTF">2026-10-03T16:34:39+03:00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