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
</w:t>
      </w:r>
    </w:p>
    <w:p>
      <w:pPr/>
      <w:r>
        <w:rPr/>
        <w:t xml:space="preserve">الوزان أحمد بن إسحاق الوزان، قال ابن أبي حاتم: كتبت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2026-07-29T01:58:56+03:00</dcterms:created>
  <dcterms:modified xsi:type="dcterms:W3CDTF">2026-07-29T01:58:56+03:00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