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شكر
</w:t>
      </w:r>
    </w:p>
    <w:p>
      <w:pPr/>
      <w:r>
        <w:rPr/>
        <w:t xml:space="preserve">شكر  عبد الحسين بن محمد، من آل شكر: شاعر، من شيوخ النجف، في العراق.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2026-09-27T00:29:18+03:00</dcterms:created>
  <dcterms:modified xsi:type="dcterms:W3CDTF">2026-09-27T00:29:18+03:00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