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عبد الله الصباحي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عبد الله الصباحي
</w:t>
      </w:r>
    </w:p>
    <w:p>
      <w:pPr/>
      <w:r>
        <w:rPr/>
        <w:t xml:space="preserve">عيسى بن عبد الله الصباحي ذكر الرشاطي عن أبي عبيد بن المثنى أنه وفد على النبي صلى الله عليه وسلم مع الأشج، قال: ولم يذكره أبو عمر ولا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2026-07-28T01:24:42+03:00</dcterms:created>
  <dcterms:modified xsi:type="dcterms:W3CDTF">2026-07-28T01:24:42+03:00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