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سعد
</w:t>
      </w:r>
    </w:p>
    <w:p>
      <w:pPr>
        <w:jc w:val="start"/>
        <w:bidi/>
      </w:pPr>
      <w:r>
        <w:rPr>
          <w:rFonts w:ascii="arial" w:hAnsi="arial" w:eastAsia="arial" w:cs="arial"/>
          <w:sz w:val="28"/>
          <w:szCs w:val="28"/>
          <w:b w:val="1"/>
          <w:bCs w:val="1"/>
          <w:rtl/>
        </w:rPr>
        <w:t xml:space="preserve">الشريف سعد
</w:t>
      </w:r>
    </w:p>
    <w:p>
      <w:pPr/>
      <w:r>
        <w:rPr/>
        <w:t xml:space="preserve">الشريف سعد  سعد بن زيد بن محسن بن حسين بن الحسن بن أبي نمي الثاني: أمير مكة، وأحد أشرافها ولد فيها، ووليها بعد وفاة أبيه (سنة 1077) وأشرك معه في الإمارة أخاه أحمد (سنة 1080هـ) ووقعت بينهما وبين أمراء الحج والأشراف فتن ثم بلغهما أن أمراء الحج ينوون القبض عليهما في منى، فخرجا إلى بلاد الروم سنة (1082) ووليا هناك أعمالا. وعاد أحمد (سنة 1095هـ) فولي إمارة مكة إلى أن توفي، وعاد سعد إليها (سنة 1103) فولي إمارتها ثم عزل (سنة 1105) ووليها الشريف عبد الله بن هاشم، فجمع سعد جموعا وقاتل عبد الله وظفر به سنة 1106 واستقر في الإمارة ثم نزل عنها إلى ابنه سعيد (سنة 1113هـ) فثار الأشراف على سعي، فنهض سعد وقاتلهم في المحصب (من أراضي مكة) فطعن ثلاث طعنات مات منها بالعابدية. ومجموع المدة التي ولي الإمارة فيها 15 سنة و 7 أشهر. </w:t>
      </w:r>
    </w:p>
    <w:p>
      <w:pPr>
        <w:jc w:val="start"/>
        <w:bidi/>
      </w:pPr>
      <w:r>
        <w:rPr>
          <w:sz w:val="24"/>
          <w:szCs w:val="24"/>
          <w:b w:val="1"/>
          <w:bCs w:val="1"/>
          <w:rtl/>
        </w:rPr>
        <w:t xml:space="preserve">
الأعلام،(دار العلم للملايين - بيروت،2002،ط 15،ج 3،ص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2026-09-25T10:15:42+03:00</dcterms:created>
  <dcterms:modified xsi:type="dcterms:W3CDTF">2026-09-25T10:15:42+03:00</dcterms:modified>
</cp:coreProperties>
</file>

<file path=docProps/custom.xml><?xml version="1.0" encoding="utf-8"?>
<Properties xmlns="http://schemas.openxmlformats.org/officeDocument/2006/custom-properties" xmlns:vt="http://schemas.openxmlformats.org/officeDocument/2006/docPropsVTypes"/>
</file>