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المخزومي
</w:t>
      </w:r>
    </w:p>
    <w:p>
      <w:pPr/>
      <w:r>
        <w:rPr/>
        <w:t xml:space="preserve">أبو عبد الرحمن المخزومي (ع س) أبو عبد الرحمن المخزومي. ذكره الطبراني أيضا في الصحابة.</w:t>
      </w:r>
    </w:p>
    <w:p/>
    <w:p>
      <w:pPr/>
      <w:r>
        <w:rPr/>
        <w:t xml:space="preserve">أخبرنا أبو موسى إذنا، أخبرنا أبو غالب، أخبرنا أبو بكر (ح) - قال أبو موسى: وأخبرنا الحسن بن أحمد، أخبرنا أحمد بن عبد الله- قالا: حدثنا سليمان، حدثنا محمد بن عبدوس بن كامل السراج، أخبرنا أبو كريب، أخبرنا زيد بن الحباب، عن عثمان بن عبد الرحمن المخزومي، عن أبيه، عن جده: أن سعدا سأل النبي صلى الله عليه وسلم عن الوصية، فقال: الربع. أخرجه أبو نعيم، وأبو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1360)/(دار الكتب العلمية - بيروت،1994،ط 1،ج 6،ص 197)/(دار الفكر - بيروت،1989،ط 1،ج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2026-09-21T17:24:52+03:00</dcterms:created>
  <dcterms:modified xsi:type="dcterms:W3CDTF">2026-09-21T17:24:52+03:00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