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الحسن بالزبيدي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الحسن بالزبيدي أبو محمد
</w:t>
      </w:r>
    </w:p>
    <w:p>
      <w:pPr/>
      <w:r>
        <w:rPr/>
        <w:t xml:space="preserve">عبد الله بن الحسن بالزبيدي أبو محمد </w:t>
      </w:r>
    </w:p>
    <w:p/>
    <w:p>
      <w:pPr/>
      <w:r>
        <w:rPr/>
        <w:t xml:space="preserve">أخو أبي بكر محمد بن الحسن النحوي، ذا حظ من الفقه وعلم الأدب، حدثني أبو الحسن نجبة عن شريح عن أبي محمد الحافظ: أن أبا الوليد محمد بن محمد بن الحسن الزبيدي، أخبرهم بأفريقية عن عمه عبد الله هذا بأخبار، وكان يذكر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