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مشرف بن المؤيد بن علي أبو المحاسن الإبرقوهي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مشرف بن المؤيد بن علي أبو المحاسن الإبرقوهي
</w:t>
      </w:r>
    </w:p>
    <w:p>
      <w:pPr/>
      <w:r>
        <w:rPr/>
        <w:t xml:space="preserve">مشرف بن المؤيد بن علي أبو المحاسن الإبرقوهي </w:t>
      </w:r>
    </w:p>
    <w:p/>
    <w:p>
      <w:pPr/>
      <w:r>
        <w:rPr/>
        <w:t xml:space="preserve">أخو جد شرف الدين الإبرقوهى يعرف بابن الحاجب، مات سنة خمس وثمانين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2026-08-05T21:30:38+03:00</dcterms:created>
  <dcterms:modified xsi:type="dcterms:W3CDTF">2026-08-05T21:30:38+03:00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