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مكي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مكي بن إبراهيم
</w:t>
      </w:r>
    </w:p>
    <w:p>
      <w:pPr/>
      <w:r>
        <w:rPr/>
        <w:t xml:space="preserve">محمد بن الحسن بن مكي بن إبراهيم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المكي بن إبراهيم روى عنه أهل بلده وكان قد كتب عن يحيى القطان وعبد الرحمن بن مكي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2026-10-17T10:14:09+03:00</dcterms:created>
  <dcterms:modified xsi:type="dcterms:W3CDTF">2026-10-17T10:14:09+03:00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