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مدينة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مدينة
</w:t>
      </w:r>
    </w:p>
    <w:p>
      <w:pPr/>
      <w:r>
        <w:rPr/>
        <w:t xml:space="preserve">أحمد مدينة  أحمد مدينة: من صحفيي المغرب أسس مجلة (الأنوار).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2026-10-11T03:00:05+03:00</dcterms:created>
  <dcterms:modified xsi:type="dcterms:W3CDTF">2026-10-11T03:00:05+03:00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